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CF" w:rsidRDefault="00ED2690">
      <w:r>
        <w:rPr>
          <w:noProof/>
          <w:lang w:eastAsia="ru-RU"/>
        </w:rPr>
        <w:drawing>
          <wp:inline distT="0" distB="0" distL="0" distR="0">
            <wp:extent cx="5934075" cy="379349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690" w:rsidRDefault="00ED2690"/>
    <w:p w:rsidR="00ED2690" w:rsidRDefault="00ED2690">
      <w:r>
        <w:t>В школе</w:t>
      </w:r>
      <w:bookmarkStart w:id="0" w:name="_GoBack"/>
      <w:bookmarkEnd w:id="0"/>
    </w:p>
    <w:sectPr w:rsidR="00ED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90"/>
    <w:rsid w:val="00D738CF"/>
    <w:rsid w:val="00E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EF0B3-FE8E-45DC-90C0-EE7982E9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nbaimuldina</dc:creator>
  <cp:keywords/>
  <dc:description/>
  <cp:lastModifiedBy>nbaimuldina</cp:lastModifiedBy>
  <cp:revision>1</cp:revision>
  <dcterms:created xsi:type="dcterms:W3CDTF">2025-10-15T03:27:00Z</dcterms:created>
  <dcterms:modified xsi:type="dcterms:W3CDTF">2025-10-15T03:27:00Z</dcterms:modified>
</cp:coreProperties>
</file>